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99A47" w14:textId="2670450F" w:rsidR="00702A97" w:rsidRDefault="00702A97" w:rsidP="00702A97">
      <w:pPr>
        <w:spacing w:line="260" w:lineRule="exact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7C18A0" wp14:editId="0DC2E886">
            <wp:simplePos x="0" y="0"/>
            <wp:positionH relativeFrom="column">
              <wp:posOffset>3547110</wp:posOffset>
            </wp:positionH>
            <wp:positionV relativeFrom="paragraph">
              <wp:posOffset>-69850</wp:posOffset>
            </wp:positionV>
            <wp:extent cx="1114425" cy="9429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305BB3" w14:textId="77777777" w:rsidR="00702A97" w:rsidRDefault="00702A97" w:rsidP="00702A97">
      <w:pPr>
        <w:spacing w:line="260" w:lineRule="exact"/>
        <w:jc w:val="both"/>
        <w:rPr>
          <w:rFonts w:ascii="Arial" w:hAnsi="Arial" w:cs="Arial"/>
        </w:rPr>
      </w:pPr>
    </w:p>
    <w:p w14:paraId="533ACDEC" w14:textId="5A4F11F2" w:rsidR="00702A97" w:rsidRDefault="00702A97" w:rsidP="00702A97">
      <w:pPr>
        <w:spacing w:after="0" w:line="260" w:lineRule="exact"/>
        <w:jc w:val="both"/>
        <w:rPr>
          <w:rFonts w:ascii="Arial" w:eastAsia="Times New Roman" w:hAnsi="Arial" w:cs="Arial"/>
        </w:rPr>
      </w:pPr>
    </w:p>
    <w:p w14:paraId="11FAC628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</w:p>
    <w:p w14:paraId="5C90A3D4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</w:rPr>
        <w:t>State of Georgia</w:t>
      </w:r>
    </w:p>
    <w:p w14:paraId="33E9D7CE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In conjunction with</w:t>
      </w:r>
    </w:p>
    <w:p w14:paraId="2D08C0DF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 xml:space="preserve">NASPO </w:t>
      </w:r>
      <w:proofErr w:type="spellStart"/>
      <w:r>
        <w:rPr>
          <w:rFonts w:ascii="Arial" w:hAnsi="Arial" w:cs="Arial"/>
          <w:b/>
          <w:bCs/>
        </w:rPr>
        <w:t>ValuePoint</w:t>
      </w:r>
      <w:proofErr w:type="spellEnd"/>
    </w:p>
    <w:p w14:paraId="43DBE5FB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</w:rPr>
      </w:pPr>
    </w:p>
    <w:p w14:paraId="6612A626" w14:textId="67348FE4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Attachment </w:t>
      </w:r>
      <w:r w:rsidR="00847B35">
        <w:rPr>
          <w:rFonts w:ascii="Arial" w:hAnsi="Arial" w:cs="Arial"/>
          <w:b/>
          <w:bCs/>
          <w:color w:val="000000"/>
        </w:rPr>
        <w:t>DD</w:t>
      </w:r>
    </w:p>
    <w:p w14:paraId="747CE315" w14:textId="1CFB15D2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References Form</w:t>
      </w:r>
    </w:p>
    <w:p w14:paraId="76209051" w14:textId="77777777" w:rsidR="00702A97" w:rsidRDefault="00702A97" w:rsidP="00702A97">
      <w:pPr>
        <w:spacing w:after="0" w:line="260" w:lineRule="exact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Event Name:  </w:t>
      </w:r>
      <w:r>
        <w:rPr>
          <w:rFonts w:ascii="Arial" w:hAnsi="Arial" w:cs="Arial"/>
          <w:b/>
        </w:rPr>
        <w:t>Third Party Liability Services</w:t>
      </w:r>
    </w:p>
    <w:p w14:paraId="0BD8CBCD" w14:textId="77777777" w:rsidR="00C44E54" w:rsidRDefault="00702A97" w:rsidP="00C44E54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b/>
          <w:bCs/>
        </w:rPr>
        <w:t>eRFP</w:t>
      </w:r>
      <w:proofErr w:type="spellEnd"/>
      <w:r>
        <w:rPr>
          <w:rFonts w:ascii="Arial" w:hAnsi="Arial" w:cs="Arial"/>
          <w:b/>
          <w:bCs/>
        </w:rPr>
        <w:t xml:space="preserve"> (Event) Number: </w:t>
      </w:r>
      <w:r w:rsidR="00C44E54" w:rsidRPr="00C44E54">
        <w:rPr>
          <w:rFonts w:ascii="Arial" w:hAnsi="Arial" w:cs="Arial"/>
        </w:rPr>
        <w:t>41900-DCH0000120</w:t>
      </w:r>
    </w:p>
    <w:p w14:paraId="0C772305" w14:textId="170F37D7" w:rsidR="00695BDE" w:rsidRDefault="00695BDE" w:rsidP="00C44E54">
      <w:pPr>
        <w:spacing w:after="0" w:line="260" w:lineRule="exact"/>
        <w:jc w:val="center"/>
        <w:rPr>
          <w:sz w:val="20"/>
          <w:szCs w:val="20"/>
        </w:rPr>
      </w:pPr>
    </w:p>
    <w:p w14:paraId="463D1F23" w14:textId="77777777" w:rsidR="00695BDE" w:rsidRDefault="00695BD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1AD9922" w14:textId="562E867C" w:rsidR="00BA2C3C" w:rsidRDefault="003F44A9" w:rsidP="00BA2C3C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Please provide references as directed in the mandatory scored question for each scope of </w:t>
      </w:r>
      <w:r w:rsidR="007A2173">
        <w:rPr>
          <w:sz w:val="20"/>
          <w:szCs w:val="20"/>
        </w:rPr>
        <w:t>work proposed</w:t>
      </w:r>
      <w:r w:rsidR="009B38A3">
        <w:rPr>
          <w:sz w:val="20"/>
          <w:szCs w:val="20"/>
        </w:rPr>
        <w:t>.</w:t>
      </w:r>
      <w:r w:rsidR="00BA2C3C" w:rsidRPr="00DF5431">
        <w:rPr>
          <w:sz w:val="20"/>
          <w:szCs w:val="20"/>
        </w:rPr>
        <w:t xml:space="preserve"> </w:t>
      </w:r>
      <w:r w:rsidR="007A2173">
        <w:rPr>
          <w:sz w:val="20"/>
          <w:szCs w:val="20"/>
        </w:rPr>
        <w:t xml:space="preserve"> </w:t>
      </w:r>
      <w:r w:rsidR="009B38A3">
        <w:rPr>
          <w:sz w:val="20"/>
          <w:szCs w:val="20"/>
        </w:rPr>
        <w:t>F</w:t>
      </w:r>
      <w:r w:rsidR="00BA2C3C" w:rsidRPr="00DF5431">
        <w:rPr>
          <w:sz w:val="20"/>
          <w:szCs w:val="20"/>
        </w:rPr>
        <w:t>or each year</w:t>
      </w:r>
      <w:r w:rsidR="009B38A3">
        <w:rPr>
          <w:sz w:val="20"/>
          <w:szCs w:val="20"/>
        </w:rPr>
        <w:t xml:space="preserve"> of experience include</w:t>
      </w:r>
      <w:r w:rsidR="00BA2C3C" w:rsidRPr="00DF5431">
        <w:rPr>
          <w:sz w:val="20"/>
          <w:szCs w:val="20"/>
        </w:rPr>
        <w:t xml:space="preserve"> the company or state where the recoupment work was performed, contact person's name, email address and telephone number. For each state or company identified you must incl</w:t>
      </w:r>
      <w:r w:rsidR="00BA2C3C">
        <w:rPr>
          <w:sz w:val="20"/>
          <w:szCs w:val="20"/>
        </w:rPr>
        <w:t>u</w:t>
      </w:r>
      <w:r w:rsidR="00BA2C3C" w:rsidRPr="00DF5431">
        <w:rPr>
          <w:sz w:val="20"/>
          <w:szCs w:val="20"/>
        </w:rPr>
        <w:t>de the annual recovery amount, annual cost saving amount and the population size of the company or state identified.</w:t>
      </w:r>
      <w:r>
        <w:rPr>
          <w:sz w:val="20"/>
          <w:szCs w:val="20"/>
        </w:rPr>
        <w:t xml:space="preserve">  The recovery amount is not applicable to and not required for the Hospital Physician scope of service. </w:t>
      </w:r>
    </w:p>
    <w:tbl>
      <w:tblPr>
        <w:tblW w:w="5947" w:type="pct"/>
        <w:tblInd w:w="-1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632"/>
        <w:gridCol w:w="1712"/>
        <w:gridCol w:w="1639"/>
        <w:gridCol w:w="2410"/>
        <w:gridCol w:w="1798"/>
        <w:gridCol w:w="1087"/>
        <w:gridCol w:w="1361"/>
        <w:gridCol w:w="3435"/>
        <w:gridCol w:w="1317"/>
      </w:tblGrid>
      <w:tr w:rsidR="00BA2C3C" w:rsidRPr="00A05171" w14:paraId="6C625A9B" w14:textId="77777777" w:rsidTr="00F01C68">
        <w:trPr>
          <w:trHeight w:val="71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44546A" w:themeFill="text2"/>
          </w:tcPr>
          <w:p w14:paraId="6BD86D0A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05171">
              <w:rPr>
                <w:b/>
                <w:bCs/>
                <w:color w:val="FFFFFF" w:themeColor="background1"/>
                <w:sz w:val="20"/>
                <w:szCs w:val="20"/>
              </w:rPr>
              <w:t>REF #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44546A" w:themeFill="text2"/>
          </w:tcPr>
          <w:p w14:paraId="68DC019B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Company or State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44546A" w:themeFill="text2"/>
          </w:tcPr>
          <w:p w14:paraId="5B368394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Population Size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44546A" w:themeFill="text2"/>
          </w:tcPr>
          <w:p w14:paraId="5562B0A9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  Client Contact Information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44546A" w:themeFill="text2"/>
          </w:tcPr>
          <w:p w14:paraId="462032D0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SIMILAR SCOPE?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44546A" w:themeFill="text2"/>
          </w:tcPr>
          <w:p w14:paraId="5C4A3339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Recovery Amount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44546A" w:themeFill="text2"/>
          </w:tcPr>
          <w:p w14:paraId="259BED7F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Cost Savings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shd w:val="clear" w:color="auto" w:fill="44546A" w:themeFill="text2"/>
          </w:tcPr>
          <w:p w14:paraId="69F2E82B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CURRENT OR PAST?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44546A" w:themeFill="text2"/>
          </w:tcPr>
          <w:p w14:paraId="26C19AF4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PERMISSION TO CONTACT?</w:t>
            </w:r>
          </w:p>
        </w:tc>
      </w:tr>
      <w:tr w:rsidR="00BA2C3C" w:rsidRPr="003A4563" w14:paraId="5874C131" w14:textId="77777777" w:rsidTr="00567454">
        <w:trPr>
          <w:trHeight w:val="2029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143ACF97" w14:textId="77777777" w:rsidR="00BA2C3C" w:rsidRPr="003A4563" w:rsidRDefault="00BA2C3C" w:rsidP="00F01C68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 w:rsidRPr="003A4563">
              <w:rPr>
                <w:b/>
                <w:color w:val="000000"/>
                <w:sz w:val="18"/>
                <w:szCs w:val="20"/>
              </w:rPr>
              <w:t>1</w:t>
            </w:r>
          </w:p>
        </w:tc>
        <w:tc>
          <w:tcPr>
            <w:tcW w:w="556" w:type="pct"/>
          </w:tcPr>
          <w:p w14:paraId="2F3AA142" w14:textId="77777777" w:rsidR="00BA2C3C" w:rsidRPr="003A4563" w:rsidRDefault="00BA2C3C" w:rsidP="00F01C68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77492CCD" w14:textId="77777777" w:rsidR="00BA2C3C" w:rsidRPr="003A4563" w:rsidRDefault="00BA2C3C" w:rsidP="00F01C68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4D48ADC8" w14:textId="77777777" w:rsidR="00BA2C3C" w:rsidRPr="003A4563" w:rsidRDefault="00BA2C3C" w:rsidP="00F01C68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783FAE7D" w14:textId="01CDB365" w:rsidR="00BA2C3C" w:rsidRPr="00EF37CB" w:rsidRDefault="0001233F" w:rsidP="0001233F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="00BA2C3C"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A2C3C"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="00992D2A" w:rsidRPr="00EF37CB">
              <w:rPr>
                <w:b/>
                <w:sz w:val="18"/>
                <w:szCs w:val="18"/>
              </w:rPr>
            </w:r>
            <w:r w:rsidR="00992D2A" w:rsidRPr="00EF37CB">
              <w:rPr>
                <w:b/>
                <w:sz w:val="18"/>
                <w:szCs w:val="18"/>
              </w:rPr>
              <w:fldChar w:fldCharType="separate"/>
            </w:r>
            <w:r w:rsidR="00BA2C3C" w:rsidRPr="00EF37CB">
              <w:rPr>
                <w:b/>
                <w:sz w:val="18"/>
                <w:szCs w:val="18"/>
              </w:rPr>
              <w:fldChar w:fldCharType="end"/>
            </w:r>
            <w:r w:rsidR="00BA2C3C" w:rsidRPr="00EF37CB">
              <w:rPr>
                <w:b/>
                <w:sz w:val="18"/>
                <w:szCs w:val="18"/>
              </w:rPr>
              <w:t xml:space="preserve"> </w:t>
            </w:r>
          </w:p>
          <w:p w14:paraId="3E15F3A3" w14:textId="62873752" w:rsidR="00BA2C3C" w:rsidRPr="00EF37CB" w:rsidRDefault="00BA2C3C" w:rsidP="0001233F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>Commercial Billing</w:t>
            </w:r>
            <w:r w:rsidR="0001233F" w:rsidRPr="00EF37CB">
              <w:rPr>
                <w:color w:val="000000"/>
                <w:sz w:val="18"/>
                <w:szCs w:val="18"/>
              </w:rPr>
              <w:t xml:space="preserve">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="00992D2A" w:rsidRPr="00EF37CB">
              <w:rPr>
                <w:b/>
                <w:sz w:val="18"/>
                <w:szCs w:val="18"/>
              </w:rPr>
            </w:r>
            <w:r w:rsidR="00992D2A"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6B30825D" w14:textId="3E4B5614" w:rsidR="00BA2C3C" w:rsidRPr="00EF37CB" w:rsidRDefault="0001233F" w:rsidP="0001233F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>Hospital Physician</w:t>
            </w:r>
            <w:r w:rsidR="00BA2C3C" w:rsidRPr="00EF37CB">
              <w:rPr>
                <w:color w:val="000000"/>
                <w:sz w:val="18"/>
                <w:szCs w:val="18"/>
              </w:rPr>
              <w:t xml:space="preserve"> </w:t>
            </w:r>
            <w:r w:rsidR="00D269AD" w:rsidRPr="00EF37CB">
              <w:rPr>
                <w:color w:val="000000"/>
                <w:sz w:val="18"/>
                <w:szCs w:val="18"/>
              </w:rPr>
              <w:t xml:space="preserve">  </w:t>
            </w:r>
            <w:r w:rsidR="00BA2C3C"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A2C3C"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="00992D2A" w:rsidRPr="00EF37CB">
              <w:rPr>
                <w:b/>
                <w:sz w:val="18"/>
                <w:szCs w:val="18"/>
              </w:rPr>
            </w:r>
            <w:r w:rsidR="00992D2A" w:rsidRPr="00EF37CB">
              <w:rPr>
                <w:b/>
                <w:sz w:val="18"/>
                <w:szCs w:val="18"/>
              </w:rPr>
              <w:fldChar w:fldCharType="separate"/>
            </w:r>
            <w:r w:rsidR="00BA2C3C" w:rsidRPr="00EF37CB">
              <w:rPr>
                <w:b/>
                <w:sz w:val="18"/>
                <w:szCs w:val="18"/>
              </w:rPr>
              <w:fldChar w:fldCharType="end"/>
            </w:r>
          </w:p>
          <w:p w14:paraId="042658FD" w14:textId="12634062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>CMO Come Behind</w:t>
            </w:r>
            <w:r w:rsidRPr="00EF37CB">
              <w:rPr>
                <w:color w:val="000000"/>
                <w:sz w:val="18"/>
                <w:szCs w:val="18"/>
              </w:rPr>
              <w:t xml:space="preserve">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675DE512" w14:textId="2FDC5A80" w:rsidR="00BA2C3C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1829D1FC" w14:textId="77777777" w:rsidR="00BA2C3C" w:rsidRPr="00EF37CB" w:rsidRDefault="00BA2C3C" w:rsidP="00F01C68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442" w:type="pct"/>
          </w:tcPr>
          <w:p w14:paraId="17698059" w14:textId="77777777" w:rsidR="00BA2C3C" w:rsidRPr="00FF2D29" w:rsidRDefault="00BA2C3C" w:rsidP="00F01C68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456D9AF7" w14:textId="77777777" w:rsidR="00BA2C3C" w:rsidRPr="00FF2D29" w:rsidRDefault="00BA2C3C" w:rsidP="00F01C68">
            <w:pPr>
              <w:spacing w:before="120"/>
              <w:rPr>
                <w:b/>
                <w:sz w:val="20"/>
              </w:rPr>
            </w:pPr>
            <w:r w:rsidRPr="00FF2D29">
              <w:rPr>
                <w:b/>
                <w:sz w:val="20"/>
              </w:rPr>
              <w:t>CURRENT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 w:rsidR="00992D2A">
              <w:rPr>
                <w:b/>
                <w:sz w:val="20"/>
              </w:rPr>
            </w:r>
            <w:r w:rsidR="00992D2A"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  <w:r w:rsidRPr="00FF2D29">
              <w:rPr>
                <w:b/>
                <w:sz w:val="20"/>
              </w:rPr>
              <w:t xml:space="preserve">  PAST 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 w:rsidR="00992D2A">
              <w:rPr>
                <w:b/>
                <w:sz w:val="20"/>
              </w:rPr>
            </w:r>
            <w:r w:rsidR="00992D2A"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</w:p>
          <w:p w14:paraId="18DEDE42" w14:textId="77777777" w:rsidR="00BA2C3C" w:rsidRPr="00FF2D29" w:rsidRDefault="00BA2C3C" w:rsidP="00F01C68">
            <w:pPr>
              <w:spacing w:before="120"/>
              <w:rPr>
                <w:b/>
                <w:color w:val="000000"/>
                <w:sz w:val="18"/>
                <w:szCs w:val="20"/>
              </w:rPr>
            </w:pPr>
          </w:p>
          <w:p w14:paraId="39014C5D" w14:textId="1F5D1822" w:rsidR="00BA2C3C" w:rsidRPr="00FF2D29" w:rsidRDefault="00BA2C3C" w:rsidP="00F01C68">
            <w:pPr>
              <w:spacing w:before="120"/>
              <w:rPr>
                <w:b/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>Period of Performance: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01DB6315" w14:textId="77777777" w:rsidR="00BA2C3C" w:rsidRDefault="00BA2C3C" w:rsidP="00F01C68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 w:rsidR="00992D2A">
              <w:rPr>
                <w:b/>
                <w:sz w:val="20"/>
              </w:rPr>
            </w:r>
            <w:r w:rsidR="00992D2A"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NO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 w:rsidR="00992D2A">
              <w:rPr>
                <w:b/>
                <w:sz w:val="20"/>
              </w:rPr>
            </w:r>
            <w:r w:rsidR="00992D2A"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</w:tc>
      </w:tr>
      <w:tr w:rsidR="00EF37CB" w:rsidRPr="003A4563" w14:paraId="306BF6D4" w14:textId="77777777" w:rsidTr="00567454">
        <w:trPr>
          <w:trHeight w:val="1435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12246739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 w:rsidRPr="003A4563">
              <w:rPr>
                <w:b/>
                <w:color w:val="000000"/>
                <w:sz w:val="18"/>
                <w:szCs w:val="20"/>
              </w:rPr>
              <w:t>2</w:t>
            </w:r>
          </w:p>
        </w:tc>
        <w:tc>
          <w:tcPr>
            <w:tcW w:w="556" w:type="pct"/>
          </w:tcPr>
          <w:p w14:paraId="1998A7D6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106B8414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07B6A3BF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48CB6210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3D7DE1E5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214FDF1E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102F3BF9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671166A5" w14:textId="7F1C6A2A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219BC1A1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6F5FF05D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4E950670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CURRENT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PAST</w:t>
            </w:r>
            <w:r w:rsidRPr="003A4563">
              <w:rPr>
                <w:b/>
                <w:sz w:val="20"/>
              </w:rPr>
              <w:t xml:space="preserve"> 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  <w:p w14:paraId="4624CAD5" w14:textId="77777777" w:rsidR="00EF37CB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  <w:p w14:paraId="0C86268C" w14:textId="77777777" w:rsidR="00EF37CB" w:rsidRPr="00D11E6D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1181822F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 w:rsidRPr="004E4E02">
              <w:rPr>
                <w:b/>
                <w:sz w:val="20"/>
              </w:rPr>
              <w:t>YES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  <w:r w:rsidRPr="004E4E02">
              <w:rPr>
                <w:b/>
                <w:sz w:val="20"/>
              </w:rPr>
              <w:t xml:space="preserve">  NO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</w:p>
        </w:tc>
      </w:tr>
    </w:tbl>
    <w:p w14:paraId="5559E039" w14:textId="77777777" w:rsidR="00567454" w:rsidRDefault="00567454">
      <w:r>
        <w:br w:type="page"/>
      </w:r>
    </w:p>
    <w:tbl>
      <w:tblPr>
        <w:tblW w:w="5942" w:type="pct"/>
        <w:tblInd w:w="-1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632"/>
        <w:gridCol w:w="1712"/>
        <w:gridCol w:w="1638"/>
        <w:gridCol w:w="2411"/>
        <w:gridCol w:w="1798"/>
        <w:gridCol w:w="1087"/>
        <w:gridCol w:w="1360"/>
        <w:gridCol w:w="3435"/>
        <w:gridCol w:w="1317"/>
      </w:tblGrid>
      <w:tr w:rsidR="00CD302E" w:rsidRPr="00A05171" w14:paraId="0EF51488" w14:textId="77777777" w:rsidTr="00567454">
        <w:trPr>
          <w:trHeight w:val="543"/>
        </w:trPr>
        <w:tc>
          <w:tcPr>
            <w:tcW w:w="20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  <w:vAlign w:val="center"/>
          </w:tcPr>
          <w:p w14:paraId="38E8EDDF" w14:textId="1CCF3CBD" w:rsidR="00CD302E" w:rsidRPr="006E3BBC" w:rsidRDefault="00CD302E" w:rsidP="00CD302E">
            <w:pPr>
              <w:spacing w:before="120"/>
              <w:ind w:left="180"/>
              <w:rPr>
                <w:b/>
                <w:color w:val="FFFFFF" w:themeColor="background1"/>
                <w:sz w:val="18"/>
                <w:szCs w:val="20"/>
              </w:rPr>
            </w:pPr>
            <w:r w:rsidRPr="006E3BBC">
              <w:rPr>
                <w:b/>
                <w:color w:val="FFFFFF" w:themeColor="background1"/>
                <w:sz w:val="18"/>
                <w:szCs w:val="20"/>
              </w:rPr>
              <w:t>REF #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5AFA4918" w14:textId="77777777" w:rsidR="00CD302E" w:rsidRPr="006E3BBC" w:rsidRDefault="00CD302E" w:rsidP="00CD302E">
            <w:pPr>
              <w:spacing w:before="120"/>
              <w:rPr>
                <w:color w:val="FFFFFF" w:themeColor="background1"/>
                <w:sz w:val="18"/>
                <w:szCs w:val="20"/>
              </w:rPr>
            </w:pPr>
            <w:r w:rsidRPr="006E3BBC">
              <w:rPr>
                <w:color w:val="FFFFFF" w:themeColor="background1"/>
                <w:sz w:val="18"/>
                <w:szCs w:val="20"/>
              </w:rPr>
              <w:t>Company or State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4ED309B1" w14:textId="77777777" w:rsidR="00CD302E" w:rsidRPr="006E3BBC" w:rsidRDefault="00CD302E" w:rsidP="00CD302E">
            <w:pPr>
              <w:spacing w:before="120"/>
              <w:rPr>
                <w:color w:val="FFFFFF" w:themeColor="background1"/>
                <w:sz w:val="18"/>
                <w:szCs w:val="20"/>
              </w:rPr>
            </w:pPr>
            <w:r w:rsidRPr="006E3BBC">
              <w:rPr>
                <w:color w:val="FFFFFF" w:themeColor="background1"/>
                <w:sz w:val="18"/>
                <w:szCs w:val="20"/>
              </w:rPr>
              <w:t>Population Size</w:t>
            </w: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11279B54" w14:textId="77777777" w:rsidR="00CD302E" w:rsidRPr="006E3BBC" w:rsidRDefault="00CD302E" w:rsidP="00CD302E">
            <w:pPr>
              <w:spacing w:before="120"/>
              <w:rPr>
                <w:color w:val="FFFFFF" w:themeColor="background1"/>
                <w:sz w:val="18"/>
                <w:szCs w:val="20"/>
              </w:rPr>
            </w:pPr>
            <w:r w:rsidRPr="006E3BBC">
              <w:rPr>
                <w:color w:val="FFFFFF" w:themeColor="background1"/>
                <w:sz w:val="18"/>
                <w:szCs w:val="20"/>
              </w:rPr>
              <w:t xml:space="preserve">   Client Contact Information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377E98B1" w14:textId="77777777" w:rsidR="00CD302E" w:rsidRPr="006E3BBC" w:rsidRDefault="00CD302E" w:rsidP="00CD302E">
            <w:pPr>
              <w:spacing w:before="120"/>
              <w:rPr>
                <w:color w:val="FFFFFF" w:themeColor="background1"/>
                <w:sz w:val="18"/>
                <w:szCs w:val="20"/>
              </w:rPr>
            </w:pPr>
            <w:r w:rsidRPr="006E3BBC">
              <w:rPr>
                <w:color w:val="FFFFFF" w:themeColor="background1"/>
                <w:sz w:val="18"/>
                <w:szCs w:val="20"/>
              </w:rPr>
              <w:t>SIMILAR SCOPE?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0EB49A77" w14:textId="77777777" w:rsidR="00CD302E" w:rsidRPr="006E3BBC" w:rsidRDefault="00CD302E" w:rsidP="00CD302E">
            <w:pPr>
              <w:spacing w:before="120"/>
              <w:rPr>
                <w:b/>
                <w:color w:val="FFFFFF" w:themeColor="background1"/>
                <w:sz w:val="20"/>
              </w:rPr>
            </w:pPr>
            <w:r w:rsidRPr="006E3BBC">
              <w:rPr>
                <w:b/>
                <w:color w:val="FFFFFF" w:themeColor="background1"/>
                <w:sz w:val="20"/>
              </w:rPr>
              <w:t>Annual Recovery Amount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4546A" w:themeFill="text2"/>
          </w:tcPr>
          <w:p w14:paraId="41968ABE" w14:textId="77777777" w:rsidR="00CD302E" w:rsidRPr="006E3BBC" w:rsidRDefault="00CD302E" w:rsidP="00CD302E">
            <w:pPr>
              <w:spacing w:before="120"/>
              <w:rPr>
                <w:b/>
                <w:color w:val="FFFFFF" w:themeColor="background1"/>
                <w:sz w:val="20"/>
              </w:rPr>
            </w:pPr>
            <w:r w:rsidRPr="006E3BBC">
              <w:rPr>
                <w:b/>
                <w:color w:val="FFFFFF" w:themeColor="background1"/>
                <w:sz w:val="20"/>
              </w:rPr>
              <w:t>Annual Cost Savings</w:t>
            </w:r>
          </w:p>
        </w:tc>
        <w:tc>
          <w:tcPr>
            <w:tcW w:w="11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44546A" w:themeFill="text2"/>
          </w:tcPr>
          <w:p w14:paraId="475567C0" w14:textId="77777777" w:rsidR="00CD302E" w:rsidRPr="006E3BBC" w:rsidRDefault="00CD302E" w:rsidP="00CD302E">
            <w:pPr>
              <w:spacing w:before="120"/>
              <w:rPr>
                <w:b/>
                <w:color w:val="FFFFFF" w:themeColor="background1"/>
                <w:sz w:val="20"/>
              </w:rPr>
            </w:pPr>
            <w:r w:rsidRPr="006E3BBC">
              <w:rPr>
                <w:b/>
                <w:color w:val="FFFFFF" w:themeColor="background1"/>
                <w:sz w:val="20"/>
              </w:rPr>
              <w:t>CURRENT OR PAST?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44546A" w:themeFill="text2"/>
          </w:tcPr>
          <w:p w14:paraId="327A0A97" w14:textId="77777777" w:rsidR="00CD302E" w:rsidRPr="006E3BBC" w:rsidRDefault="00CD302E" w:rsidP="00CD302E">
            <w:pPr>
              <w:spacing w:before="120"/>
              <w:rPr>
                <w:b/>
                <w:color w:val="FFFFFF" w:themeColor="background1"/>
                <w:sz w:val="20"/>
              </w:rPr>
            </w:pPr>
            <w:r w:rsidRPr="006E3BBC">
              <w:rPr>
                <w:b/>
                <w:color w:val="FFFFFF" w:themeColor="background1"/>
                <w:sz w:val="20"/>
              </w:rPr>
              <w:t>PERMISSION TO CONTACT?</w:t>
            </w:r>
          </w:p>
        </w:tc>
      </w:tr>
      <w:tr w:rsidR="00EF37CB" w:rsidRPr="003A4563" w14:paraId="4CE20418" w14:textId="77777777" w:rsidTr="00567454">
        <w:trPr>
          <w:trHeight w:val="543"/>
        </w:trPr>
        <w:tc>
          <w:tcPr>
            <w:tcW w:w="20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1586E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3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688C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B4FA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A6DF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C1D6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2EFF079C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8D3AF7C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3BFFEA49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6BCD3AAD" w14:textId="63CBBBDF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E054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DC7F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9AFC8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  <w:r w:rsidRPr="00FF2D29">
              <w:rPr>
                <w:b/>
                <w:sz w:val="20"/>
              </w:rPr>
              <w:t>CURRENT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  <w:r w:rsidRPr="00FF2D29">
              <w:rPr>
                <w:b/>
                <w:sz w:val="20"/>
              </w:rPr>
              <w:t xml:space="preserve">  PAST 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</w:p>
          <w:p w14:paraId="3FC9559C" w14:textId="77777777" w:rsidR="00EF37CB" w:rsidRPr="00BA2C3C" w:rsidRDefault="00EF37CB" w:rsidP="00EF37CB">
            <w:pPr>
              <w:spacing w:before="120"/>
              <w:rPr>
                <w:b/>
                <w:sz w:val="20"/>
              </w:rPr>
            </w:pPr>
          </w:p>
          <w:p w14:paraId="29E6263A" w14:textId="77777777" w:rsidR="00EF37CB" w:rsidRPr="00BA2C3C" w:rsidRDefault="00EF37CB" w:rsidP="00EF37CB">
            <w:pPr>
              <w:spacing w:before="120"/>
              <w:rPr>
                <w:b/>
                <w:sz w:val="20"/>
              </w:rPr>
            </w:pPr>
            <w:r w:rsidRPr="00BA2C3C">
              <w:rPr>
                <w:b/>
                <w:sz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554FC4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NO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</w:tc>
      </w:tr>
      <w:tr w:rsidR="00EF37CB" w:rsidRPr="003A4563" w14:paraId="67B01819" w14:textId="77777777" w:rsidTr="00567454">
        <w:trPr>
          <w:trHeight w:val="543"/>
        </w:trPr>
        <w:tc>
          <w:tcPr>
            <w:tcW w:w="20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5C3EA28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4</w:t>
            </w:r>
          </w:p>
        </w:tc>
        <w:tc>
          <w:tcPr>
            <w:tcW w:w="55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7FAC76B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AC100E8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94C7E21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6BE7B1F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448623E9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691C7EB4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0535B029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4F79364E" w14:textId="77B3D687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825319D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5ED47B9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AE56F6E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CURRENT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PAST</w:t>
            </w:r>
            <w:r w:rsidRPr="003A4563">
              <w:rPr>
                <w:b/>
                <w:sz w:val="20"/>
              </w:rPr>
              <w:t xml:space="preserve"> 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  <w:p w14:paraId="0EF0A608" w14:textId="77777777" w:rsidR="00EF37CB" w:rsidRPr="00BA2C3C" w:rsidRDefault="00EF37CB" w:rsidP="00EF37CB">
            <w:pPr>
              <w:spacing w:before="120"/>
              <w:rPr>
                <w:b/>
                <w:sz w:val="20"/>
              </w:rPr>
            </w:pPr>
          </w:p>
          <w:p w14:paraId="411E36EE" w14:textId="77777777" w:rsidR="00EF37CB" w:rsidRPr="00BA2C3C" w:rsidRDefault="00EF37CB" w:rsidP="00EF37CB">
            <w:pPr>
              <w:spacing w:before="120"/>
              <w:rPr>
                <w:b/>
                <w:sz w:val="20"/>
              </w:rPr>
            </w:pPr>
            <w:r w:rsidRPr="00BA2C3C">
              <w:rPr>
                <w:b/>
                <w:sz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2E20E0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 w:rsidRPr="004E4E02">
              <w:rPr>
                <w:b/>
                <w:sz w:val="20"/>
              </w:rPr>
              <w:t>YES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  <w:r w:rsidRPr="004E4E02">
              <w:rPr>
                <w:b/>
                <w:sz w:val="20"/>
              </w:rPr>
              <w:t xml:space="preserve">  NO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</w:p>
        </w:tc>
      </w:tr>
    </w:tbl>
    <w:p w14:paraId="69997868" w14:textId="77777777" w:rsidR="009F4642" w:rsidRDefault="009F4642"/>
    <w:p w14:paraId="3FAD1B40" w14:textId="77777777" w:rsidR="00BA2C3C" w:rsidRDefault="00BA2C3C"/>
    <w:p w14:paraId="6EFB4E8C" w14:textId="77777777" w:rsidR="00BA2C3C" w:rsidRDefault="00BA2C3C"/>
    <w:p w14:paraId="3A014B11" w14:textId="77777777" w:rsidR="00BA2C3C" w:rsidRDefault="00BA2C3C"/>
    <w:p w14:paraId="1C5124CD" w14:textId="77777777" w:rsidR="00567454" w:rsidRDefault="00567454">
      <w:r>
        <w:br w:type="page"/>
      </w:r>
    </w:p>
    <w:tbl>
      <w:tblPr>
        <w:tblW w:w="5947" w:type="pct"/>
        <w:tblInd w:w="-1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632"/>
        <w:gridCol w:w="1712"/>
        <w:gridCol w:w="1639"/>
        <w:gridCol w:w="2410"/>
        <w:gridCol w:w="1798"/>
        <w:gridCol w:w="1087"/>
        <w:gridCol w:w="1361"/>
        <w:gridCol w:w="3435"/>
        <w:gridCol w:w="1317"/>
      </w:tblGrid>
      <w:tr w:rsidR="00BA2C3C" w:rsidRPr="00A05171" w14:paraId="5C6FB662" w14:textId="77777777" w:rsidTr="00F01C68">
        <w:trPr>
          <w:trHeight w:val="71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44546A" w:themeFill="text2"/>
          </w:tcPr>
          <w:p w14:paraId="5EA9AEE7" w14:textId="73FBC212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05171">
              <w:rPr>
                <w:b/>
                <w:bCs/>
                <w:color w:val="FFFFFF" w:themeColor="background1"/>
                <w:sz w:val="20"/>
                <w:szCs w:val="20"/>
              </w:rPr>
              <w:t>REF #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44546A" w:themeFill="text2"/>
          </w:tcPr>
          <w:p w14:paraId="2EA7CB0E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Company or State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44546A" w:themeFill="text2"/>
          </w:tcPr>
          <w:p w14:paraId="7625AA94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Population Size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44546A" w:themeFill="text2"/>
          </w:tcPr>
          <w:p w14:paraId="1E0DEF72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  Client Contact Information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44546A" w:themeFill="text2"/>
          </w:tcPr>
          <w:p w14:paraId="17A7AFAC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SIMILAR SCOPE?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44546A" w:themeFill="text2"/>
          </w:tcPr>
          <w:p w14:paraId="170B295C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Recovery Amount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44546A" w:themeFill="text2"/>
          </w:tcPr>
          <w:p w14:paraId="223E7A07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Cost Savings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shd w:val="clear" w:color="auto" w:fill="44546A" w:themeFill="text2"/>
          </w:tcPr>
          <w:p w14:paraId="51DC1C95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CURRENT OR PAST?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44546A" w:themeFill="text2"/>
          </w:tcPr>
          <w:p w14:paraId="04416942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PERMISSION TO CONTACT?</w:t>
            </w:r>
          </w:p>
        </w:tc>
      </w:tr>
      <w:tr w:rsidR="00EF37CB" w:rsidRPr="003A4563" w14:paraId="60BEFF92" w14:textId="77777777" w:rsidTr="00F01C68">
        <w:trPr>
          <w:trHeight w:val="2659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44B4AA4A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5</w:t>
            </w:r>
          </w:p>
        </w:tc>
        <w:tc>
          <w:tcPr>
            <w:tcW w:w="556" w:type="pct"/>
          </w:tcPr>
          <w:p w14:paraId="61F5A6CE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280D2972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1BFBB084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217C7E16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3FFDDBA6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8E037FD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1CD09FBB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140286F6" w14:textId="0A8C92F7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400048A9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65F04532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4D9B8C25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  <w:r w:rsidRPr="00FF2D29">
              <w:rPr>
                <w:b/>
                <w:sz w:val="20"/>
              </w:rPr>
              <w:t>CURRENT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  <w:r w:rsidRPr="00FF2D29">
              <w:rPr>
                <w:b/>
                <w:sz w:val="20"/>
              </w:rPr>
              <w:t xml:space="preserve">  PAST 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</w:p>
          <w:p w14:paraId="635C4061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</w:p>
          <w:p w14:paraId="651EBA61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66E0FFB7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NO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</w:tc>
      </w:tr>
      <w:tr w:rsidR="00EF37CB" w:rsidRPr="003A4563" w14:paraId="4D6ACAF2" w14:textId="77777777" w:rsidTr="00F01C68">
        <w:trPr>
          <w:trHeight w:val="543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1A5F7A0E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6</w:t>
            </w:r>
          </w:p>
        </w:tc>
        <w:tc>
          <w:tcPr>
            <w:tcW w:w="556" w:type="pct"/>
          </w:tcPr>
          <w:p w14:paraId="5BDA21C8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5A4EE66C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1FEAA53D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2562E90D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5E936CFD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58C91ADF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3618CB9B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25E52AEA" w14:textId="7047D70B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63AC164B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5BE0196E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3F3C772A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CURRENT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PAST</w:t>
            </w:r>
            <w:r w:rsidRPr="003A4563">
              <w:rPr>
                <w:b/>
                <w:sz w:val="20"/>
              </w:rPr>
              <w:t xml:space="preserve"> 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  <w:p w14:paraId="0DB456CF" w14:textId="77777777" w:rsidR="00EF37CB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  <w:p w14:paraId="5A7300CA" w14:textId="77777777" w:rsidR="00EF37CB" w:rsidRPr="00D11E6D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08F22B10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 w:rsidRPr="004E4E02">
              <w:rPr>
                <w:b/>
                <w:sz w:val="20"/>
              </w:rPr>
              <w:t>YES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  <w:r w:rsidRPr="004E4E02">
              <w:rPr>
                <w:b/>
                <w:sz w:val="20"/>
              </w:rPr>
              <w:t xml:space="preserve">  NO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</w:p>
        </w:tc>
      </w:tr>
    </w:tbl>
    <w:p w14:paraId="14F8805B" w14:textId="77777777" w:rsidR="00BA2C3C" w:rsidRDefault="00BA2C3C"/>
    <w:p w14:paraId="1C60DFC1" w14:textId="77777777" w:rsidR="00BA2C3C" w:rsidRDefault="00BA2C3C"/>
    <w:p w14:paraId="4B74A789" w14:textId="77777777" w:rsidR="00BA2C3C" w:rsidRDefault="00BA2C3C"/>
    <w:p w14:paraId="554C03FE" w14:textId="77777777" w:rsidR="00BA2C3C" w:rsidRDefault="00BA2C3C"/>
    <w:p w14:paraId="20A52DA2" w14:textId="77777777" w:rsidR="0015512B" w:rsidRDefault="0015512B">
      <w:r>
        <w:br w:type="page"/>
      </w:r>
    </w:p>
    <w:tbl>
      <w:tblPr>
        <w:tblW w:w="5947" w:type="pct"/>
        <w:tblInd w:w="-1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632"/>
        <w:gridCol w:w="1712"/>
        <w:gridCol w:w="1639"/>
        <w:gridCol w:w="2410"/>
        <w:gridCol w:w="1798"/>
        <w:gridCol w:w="1087"/>
        <w:gridCol w:w="1361"/>
        <w:gridCol w:w="3435"/>
        <w:gridCol w:w="1317"/>
      </w:tblGrid>
      <w:tr w:rsidR="00BA2C3C" w:rsidRPr="00A05171" w14:paraId="6D5B8F1D" w14:textId="77777777" w:rsidTr="00F01C68">
        <w:trPr>
          <w:trHeight w:val="71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44546A" w:themeFill="text2"/>
          </w:tcPr>
          <w:p w14:paraId="6041FD37" w14:textId="7E8DCAAC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05171">
              <w:rPr>
                <w:b/>
                <w:bCs/>
                <w:color w:val="FFFFFF" w:themeColor="background1"/>
                <w:sz w:val="20"/>
                <w:szCs w:val="20"/>
              </w:rPr>
              <w:t>REF #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44546A" w:themeFill="text2"/>
          </w:tcPr>
          <w:p w14:paraId="5E9C0DEE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Company or State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44546A" w:themeFill="text2"/>
          </w:tcPr>
          <w:p w14:paraId="23CF5355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Population Size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44546A" w:themeFill="text2"/>
          </w:tcPr>
          <w:p w14:paraId="63BC9E9F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  Client Contact Information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44546A" w:themeFill="text2"/>
          </w:tcPr>
          <w:p w14:paraId="561E232F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SIMILAR SCOPE?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44546A" w:themeFill="text2"/>
          </w:tcPr>
          <w:p w14:paraId="5D38B1B7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Recovery Amount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44546A" w:themeFill="text2"/>
          </w:tcPr>
          <w:p w14:paraId="6306AC0B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Cost Savings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shd w:val="clear" w:color="auto" w:fill="44546A" w:themeFill="text2"/>
          </w:tcPr>
          <w:p w14:paraId="120317C9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CURRENT OR PAST?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44546A" w:themeFill="text2"/>
          </w:tcPr>
          <w:p w14:paraId="1BB4422E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PERMISSION TO CONTACT?</w:t>
            </w:r>
          </w:p>
        </w:tc>
      </w:tr>
      <w:tr w:rsidR="00EF37CB" w:rsidRPr="003A4563" w14:paraId="38FE7E12" w14:textId="77777777" w:rsidTr="0015512B">
        <w:trPr>
          <w:trHeight w:val="1885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6C8E3269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7</w:t>
            </w:r>
          </w:p>
        </w:tc>
        <w:tc>
          <w:tcPr>
            <w:tcW w:w="556" w:type="pct"/>
          </w:tcPr>
          <w:p w14:paraId="2630CF1F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39869E2C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7C6EC384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069C3DBB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32F8DF6A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109FACFE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58BC4AB0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19EE33E8" w14:textId="4A8A278A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6249F95C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4AF03376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7BF30510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  <w:r w:rsidRPr="00FF2D29">
              <w:rPr>
                <w:b/>
                <w:sz w:val="20"/>
              </w:rPr>
              <w:t>CURRENT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  <w:r w:rsidRPr="00FF2D29">
              <w:rPr>
                <w:b/>
                <w:sz w:val="20"/>
              </w:rPr>
              <w:t xml:space="preserve">  PAST 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</w:p>
          <w:p w14:paraId="351636CA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</w:p>
          <w:p w14:paraId="3040C684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400C7558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NO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</w:tc>
      </w:tr>
      <w:tr w:rsidR="00EF37CB" w:rsidRPr="003A4563" w14:paraId="436093CB" w14:textId="77777777" w:rsidTr="00F01C68">
        <w:trPr>
          <w:trHeight w:val="543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16374EDC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8</w:t>
            </w:r>
          </w:p>
        </w:tc>
        <w:tc>
          <w:tcPr>
            <w:tcW w:w="556" w:type="pct"/>
          </w:tcPr>
          <w:p w14:paraId="62D90AFD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3B87672C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548DE5F7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27FE46EE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60F3EAA8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87E12D7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67A5737B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7E023AED" w14:textId="514C2A6C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369B9BB2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0AB0D069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3C381054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CURRENT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PAST</w:t>
            </w:r>
            <w:r w:rsidRPr="003A4563">
              <w:rPr>
                <w:b/>
                <w:sz w:val="20"/>
              </w:rPr>
              <w:t xml:space="preserve"> 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  <w:p w14:paraId="4DD74B98" w14:textId="77777777" w:rsidR="00EF37CB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  <w:p w14:paraId="577BE155" w14:textId="77777777" w:rsidR="00EF37CB" w:rsidRPr="00D11E6D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46804EEC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 w:rsidRPr="004E4E02">
              <w:rPr>
                <w:b/>
                <w:sz w:val="20"/>
              </w:rPr>
              <w:t>YES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  <w:r w:rsidRPr="004E4E02">
              <w:rPr>
                <w:b/>
                <w:sz w:val="20"/>
              </w:rPr>
              <w:t xml:space="preserve">  NO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</w:p>
        </w:tc>
      </w:tr>
    </w:tbl>
    <w:p w14:paraId="6B12A756" w14:textId="77777777" w:rsidR="00BA2C3C" w:rsidRDefault="00BA2C3C"/>
    <w:p w14:paraId="45AA9138" w14:textId="77777777" w:rsidR="00BA2C3C" w:rsidRDefault="00BA2C3C"/>
    <w:p w14:paraId="3B91D84D" w14:textId="77777777" w:rsidR="00BA2C3C" w:rsidRDefault="00BA2C3C"/>
    <w:p w14:paraId="6523DC56" w14:textId="77777777" w:rsidR="00BA2C3C" w:rsidRDefault="00BA2C3C"/>
    <w:p w14:paraId="3C174E65" w14:textId="77777777" w:rsidR="006B3F12" w:rsidRDefault="006B3F12">
      <w:r>
        <w:br w:type="page"/>
      </w:r>
    </w:p>
    <w:tbl>
      <w:tblPr>
        <w:tblW w:w="5947" w:type="pct"/>
        <w:tblInd w:w="-1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632"/>
        <w:gridCol w:w="1712"/>
        <w:gridCol w:w="1639"/>
        <w:gridCol w:w="2410"/>
        <w:gridCol w:w="1798"/>
        <w:gridCol w:w="1087"/>
        <w:gridCol w:w="1361"/>
        <w:gridCol w:w="3435"/>
        <w:gridCol w:w="1317"/>
      </w:tblGrid>
      <w:tr w:rsidR="00BA2C3C" w:rsidRPr="00A05171" w14:paraId="162F9BF5" w14:textId="77777777" w:rsidTr="00F01C68">
        <w:trPr>
          <w:trHeight w:val="714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</w:tcBorders>
            <w:shd w:val="clear" w:color="auto" w:fill="44546A" w:themeFill="text2"/>
          </w:tcPr>
          <w:p w14:paraId="2BC8AB55" w14:textId="4EFC3202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A05171">
              <w:rPr>
                <w:b/>
                <w:bCs/>
                <w:color w:val="FFFFFF" w:themeColor="background1"/>
                <w:sz w:val="20"/>
                <w:szCs w:val="20"/>
              </w:rPr>
              <w:t>REF #</w:t>
            </w: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44546A" w:themeFill="text2"/>
          </w:tcPr>
          <w:p w14:paraId="4C61986C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Company or State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44546A" w:themeFill="text2"/>
          </w:tcPr>
          <w:p w14:paraId="57213815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Population Size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44546A" w:themeFill="text2"/>
          </w:tcPr>
          <w:p w14:paraId="30715718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  Client Contact Information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44546A" w:themeFill="text2"/>
          </w:tcPr>
          <w:p w14:paraId="072708EA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SIMILAR SCOPE?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44546A" w:themeFill="text2"/>
          </w:tcPr>
          <w:p w14:paraId="7F8DC0A3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Recovery Amount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44546A" w:themeFill="text2"/>
          </w:tcPr>
          <w:p w14:paraId="7C241FED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Annual Cost Savings</w:t>
            </w:r>
          </w:p>
        </w:tc>
        <w:tc>
          <w:tcPr>
            <w:tcW w:w="1116" w:type="pct"/>
            <w:tcBorders>
              <w:top w:val="single" w:sz="4" w:space="0" w:color="auto"/>
            </w:tcBorders>
            <w:shd w:val="clear" w:color="auto" w:fill="44546A" w:themeFill="text2"/>
          </w:tcPr>
          <w:p w14:paraId="10E9CAE6" w14:textId="77777777" w:rsidR="00BA2C3C" w:rsidRPr="00A05171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CURRENT OR PAST?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44546A" w:themeFill="text2"/>
          </w:tcPr>
          <w:p w14:paraId="7419A082" w14:textId="77777777" w:rsidR="00BA2C3C" w:rsidRDefault="00BA2C3C" w:rsidP="00F01C68">
            <w:pPr>
              <w:spacing w:before="12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PERMISSION TO CONTACT?</w:t>
            </w:r>
          </w:p>
        </w:tc>
      </w:tr>
      <w:tr w:rsidR="00EF37CB" w:rsidRPr="003A4563" w14:paraId="282A93DF" w14:textId="77777777" w:rsidTr="0015512B">
        <w:trPr>
          <w:trHeight w:val="1795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3B7EBBE1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9</w:t>
            </w:r>
          </w:p>
        </w:tc>
        <w:tc>
          <w:tcPr>
            <w:tcW w:w="556" w:type="pct"/>
          </w:tcPr>
          <w:p w14:paraId="07FA7139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2DD639F3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0E79F97F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5B94E3C8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79F34CCA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5D5D91F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77F737ED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E29C018" w14:textId="62296BBE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72BB1D5A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0F61EE39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3AFCC32B" w14:textId="77777777" w:rsidR="00EF37CB" w:rsidRPr="00FF2D29" w:rsidRDefault="00EF37CB" w:rsidP="00EF37CB">
            <w:pPr>
              <w:spacing w:before="120"/>
              <w:rPr>
                <w:b/>
                <w:sz w:val="20"/>
              </w:rPr>
            </w:pPr>
            <w:r w:rsidRPr="00FF2D29">
              <w:rPr>
                <w:b/>
                <w:sz w:val="20"/>
              </w:rPr>
              <w:t>CURRENT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  <w:r w:rsidRPr="00FF2D29">
              <w:rPr>
                <w:b/>
                <w:sz w:val="20"/>
              </w:rPr>
              <w:t xml:space="preserve">  PAST </w:t>
            </w:r>
            <w:r w:rsidRPr="00FF2D29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F2D29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FF2D29">
              <w:rPr>
                <w:b/>
                <w:sz w:val="20"/>
              </w:rPr>
              <w:fldChar w:fldCharType="end"/>
            </w:r>
          </w:p>
          <w:p w14:paraId="0DD826E2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</w:p>
          <w:p w14:paraId="385872E9" w14:textId="77777777" w:rsidR="00EF37CB" w:rsidRPr="00FF2D29" w:rsidRDefault="00EF37CB" w:rsidP="00EF37CB">
            <w:pPr>
              <w:spacing w:before="120"/>
              <w:rPr>
                <w:b/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343D2113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NO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</w:tc>
      </w:tr>
      <w:tr w:rsidR="00EF37CB" w:rsidRPr="003A4563" w14:paraId="64CF4BB6" w14:textId="77777777" w:rsidTr="00F01C68">
        <w:trPr>
          <w:trHeight w:val="543"/>
        </w:trPr>
        <w:tc>
          <w:tcPr>
            <w:tcW w:w="205" w:type="pct"/>
            <w:tcBorders>
              <w:left w:val="single" w:sz="4" w:space="0" w:color="auto"/>
            </w:tcBorders>
            <w:vAlign w:val="center"/>
          </w:tcPr>
          <w:p w14:paraId="04778DCF" w14:textId="77777777" w:rsidR="00EF37CB" w:rsidRPr="003A4563" w:rsidRDefault="00EF37CB" w:rsidP="00EF37CB">
            <w:pPr>
              <w:spacing w:before="120"/>
              <w:ind w:left="180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10</w:t>
            </w:r>
          </w:p>
        </w:tc>
        <w:tc>
          <w:tcPr>
            <w:tcW w:w="556" w:type="pct"/>
          </w:tcPr>
          <w:p w14:paraId="7987EFB9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32" w:type="pct"/>
          </w:tcPr>
          <w:p w14:paraId="6F048EE1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783" w:type="pct"/>
          </w:tcPr>
          <w:p w14:paraId="1CEA458D" w14:textId="77777777" w:rsidR="00EF37CB" w:rsidRPr="003A4563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</w:tc>
        <w:tc>
          <w:tcPr>
            <w:tcW w:w="584" w:type="pct"/>
          </w:tcPr>
          <w:p w14:paraId="0CF4A445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Recovery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</w:t>
            </w:r>
          </w:p>
          <w:p w14:paraId="204EAC19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Commercial Billing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052CF8C8" w14:textId="77777777" w:rsidR="00EF37CB" w:rsidRPr="00EF37CB" w:rsidRDefault="00EF37CB" w:rsidP="00EF37CB">
            <w:pPr>
              <w:spacing w:before="120"/>
              <w:jc w:val="right"/>
              <w:rPr>
                <w:color w:val="000000"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Hospital Physician  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  <w:p w14:paraId="2950B7FF" w14:textId="77777777" w:rsidR="00EF37CB" w:rsidRPr="00EF37CB" w:rsidRDefault="00EF37CB" w:rsidP="00EF37CB">
            <w:pPr>
              <w:spacing w:before="120"/>
              <w:jc w:val="right"/>
              <w:rPr>
                <w:b/>
                <w:sz w:val="18"/>
                <w:szCs w:val="18"/>
              </w:rPr>
            </w:pPr>
            <w:r w:rsidRPr="00EF37CB">
              <w:rPr>
                <w:color w:val="000000"/>
                <w:sz w:val="18"/>
                <w:szCs w:val="18"/>
              </w:rPr>
              <w:t xml:space="preserve">CMO Come Behind 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  <w:r w:rsidRPr="00EF37CB">
              <w:rPr>
                <w:b/>
                <w:sz w:val="18"/>
                <w:szCs w:val="18"/>
              </w:rPr>
              <w:t xml:space="preserve">  </w:t>
            </w:r>
          </w:p>
          <w:p w14:paraId="3834AAF7" w14:textId="18AF72FA" w:rsidR="00EF37CB" w:rsidRPr="003A4563" w:rsidRDefault="00EF37CB" w:rsidP="00EF37CB">
            <w:pPr>
              <w:spacing w:before="120"/>
              <w:jc w:val="right"/>
              <w:rPr>
                <w:color w:val="000000"/>
                <w:sz w:val="18"/>
                <w:szCs w:val="20"/>
              </w:rPr>
            </w:pPr>
            <w:r w:rsidRPr="00EF37CB">
              <w:rPr>
                <w:color w:val="000000"/>
                <w:sz w:val="18"/>
                <w:szCs w:val="18"/>
              </w:rPr>
              <w:t>TPL System Module</w:t>
            </w:r>
            <w:r w:rsidRPr="00EF37CB">
              <w:rPr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EF37CB">
              <w:rPr>
                <w:b/>
                <w:sz w:val="18"/>
                <w:szCs w:val="18"/>
              </w:rPr>
              <w:instrText xml:space="preserve"> FORMCHECKBOX </w:instrText>
            </w:r>
            <w:r w:rsidRPr="00EF37CB">
              <w:rPr>
                <w:b/>
                <w:sz w:val="18"/>
                <w:szCs w:val="18"/>
              </w:rPr>
            </w:r>
            <w:r w:rsidRPr="00EF37CB">
              <w:rPr>
                <w:b/>
                <w:sz w:val="18"/>
                <w:szCs w:val="18"/>
              </w:rPr>
              <w:fldChar w:fldCharType="separate"/>
            </w:r>
            <w:r w:rsidRPr="00EF37CB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53" w:type="pct"/>
          </w:tcPr>
          <w:p w14:paraId="578FA676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442" w:type="pct"/>
          </w:tcPr>
          <w:p w14:paraId="3CF1E9D0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</w:p>
        </w:tc>
        <w:tc>
          <w:tcPr>
            <w:tcW w:w="1116" w:type="pct"/>
            <w:tcBorders>
              <w:right w:val="single" w:sz="4" w:space="0" w:color="auto"/>
            </w:tcBorders>
          </w:tcPr>
          <w:p w14:paraId="27A3AE73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</w:rPr>
              <w:t>CURRENT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  <w:r w:rsidRPr="003A456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PAST</w:t>
            </w:r>
            <w:r w:rsidRPr="003A4563">
              <w:rPr>
                <w:b/>
                <w:sz w:val="20"/>
              </w:rPr>
              <w:t xml:space="preserve"> </w:t>
            </w:r>
            <w:r w:rsidRPr="003A4563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A4563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3A4563">
              <w:rPr>
                <w:b/>
                <w:sz w:val="20"/>
              </w:rPr>
              <w:fldChar w:fldCharType="end"/>
            </w:r>
          </w:p>
          <w:p w14:paraId="4D683C1B" w14:textId="77777777" w:rsidR="00EF37CB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</w:p>
          <w:p w14:paraId="32D6B8D8" w14:textId="77777777" w:rsidR="00EF37CB" w:rsidRPr="00D11E6D" w:rsidRDefault="00EF37CB" w:rsidP="00EF37CB">
            <w:pPr>
              <w:spacing w:before="120"/>
              <w:rPr>
                <w:color w:val="000000"/>
                <w:sz w:val="18"/>
                <w:szCs w:val="20"/>
              </w:rPr>
            </w:pPr>
            <w:r w:rsidRPr="00FF2D29">
              <w:rPr>
                <w:b/>
                <w:color w:val="000000"/>
                <w:sz w:val="18"/>
                <w:szCs w:val="20"/>
              </w:rPr>
              <w:t xml:space="preserve">Period of Performance:  </w:t>
            </w:r>
          </w:p>
        </w:tc>
        <w:tc>
          <w:tcPr>
            <w:tcW w:w="428" w:type="pct"/>
            <w:tcBorders>
              <w:right w:val="single" w:sz="4" w:space="0" w:color="auto"/>
            </w:tcBorders>
          </w:tcPr>
          <w:p w14:paraId="727DF28F" w14:textId="77777777" w:rsidR="00EF37CB" w:rsidRDefault="00EF37CB" w:rsidP="00EF37CB">
            <w:pPr>
              <w:spacing w:before="120"/>
              <w:rPr>
                <w:b/>
                <w:sz w:val="20"/>
              </w:rPr>
            </w:pPr>
            <w:r w:rsidRPr="004E4E02">
              <w:rPr>
                <w:b/>
                <w:sz w:val="20"/>
              </w:rPr>
              <w:t>YES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  <w:r w:rsidRPr="004E4E02">
              <w:rPr>
                <w:b/>
                <w:sz w:val="20"/>
              </w:rPr>
              <w:t xml:space="preserve">  NO</w:t>
            </w:r>
            <w:r w:rsidRPr="004E4E02">
              <w:rPr>
                <w:b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E4E02">
              <w:rPr>
                <w:b/>
                <w:sz w:val="20"/>
              </w:rPr>
              <w:instrText xml:space="preserve"> FORMCHECKBOX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 w:rsidRPr="004E4E02">
              <w:rPr>
                <w:b/>
                <w:sz w:val="20"/>
              </w:rPr>
              <w:fldChar w:fldCharType="end"/>
            </w:r>
          </w:p>
        </w:tc>
      </w:tr>
    </w:tbl>
    <w:p w14:paraId="7F987761" w14:textId="77777777" w:rsidR="00BA2C3C" w:rsidRDefault="00BA2C3C"/>
    <w:sectPr w:rsidR="00BA2C3C" w:rsidSect="00BA2C3C"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A4DC3" w14:textId="77777777" w:rsidR="00992D2A" w:rsidRDefault="00992D2A" w:rsidP="00BA2C3C">
      <w:pPr>
        <w:spacing w:after="0" w:line="240" w:lineRule="auto"/>
      </w:pPr>
      <w:r>
        <w:separator/>
      </w:r>
    </w:p>
  </w:endnote>
  <w:endnote w:type="continuationSeparator" w:id="0">
    <w:p w14:paraId="6B4323F9" w14:textId="77777777" w:rsidR="00992D2A" w:rsidRDefault="00992D2A" w:rsidP="00BA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9120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627762" w14:textId="77777777" w:rsidR="0095044D" w:rsidRDefault="0095044D" w:rsidP="005B35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8AA319" w14:textId="11EA5848" w:rsidR="0095044D" w:rsidRPr="00702A97" w:rsidRDefault="00702A97">
    <w:pPr>
      <w:pStyle w:val="Footer"/>
      <w:rPr>
        <w:rFonts w:ascii="Arial" w:hAnsi="Arial" w:cs="Arial"/>
        <w:sz w:val="18"/>
        <w:szCs w:val="18"/>
      </w:rPr>
    </w:pPr>
    <w:r w:rsidRPr="00702A97">
      <w:rPr>
        <w:rFonts w:ascii="Arial" w:hAnsi="Arial" w:cs="Arial"/>
        <w:sz w:val="18"/>
        <w:szCs w:val="18"/>
      </w:rPr>
      <w:t xml:space="preserve">Attachment </w:t>
    </w:r>
    <w:r w:rsidR="00847B35">
      <w:rPr>
        <w:rFonts w:ascii="Arial" w:hAnsi="Arial" w:cs="Arial"/>
        <w:sz w:val="18"/>
        <w:szCs w:val="18"/>
      </w:rPr>
      <w:t>DD</w:t>
    </w:r>
  </w:p>
  <w:p w14:paraId="72C6AAC7" w14:textId="0BED2F6F" w:rsidR="00702A97" w:rsidRPr="00702A97" w:rsidRDefault="00702A97">
    <w:pPr>
      <w:pStyle w:val="Footer"/>
      <w:rPr>
        <w:rFonts w:ascii="Arial" w:hAnsi="Arial" w:cs="Arial"/>
        <w:sz w:val="18"/>
        <w:szCs w:val="18"/>
      </w:rPr>
    </w:pPr>
    <w:r w:rsidRPr="00702A97">
      <w:rPr>
        <w:rFonts w:ascii="Arial" w:hAnsi="Arial" w:cs="Arial"/>
        <w:sz w:val="18"/>
        <w:szCs w:val="18"/>
      </w:rPr>
      <w:t>References Form</w:t>
    </w:r>
  </w:p>
  <w:p w14:paraId="25415AB7" w14:textId="6D75E6B4" w:rsidR="00702A97" w:rsidRPr="00702A97" w:rsidRDefault="00702A97">
    <w:pPr>
      <w:pStyle w:val="Footer"/>
      <w:rPr>
        <w:rFonts w:ascii="Arial" w:hAnsi="Arial" w:cs="Arial"/>
        <w:sz w:val="18"/>
        <w:szCs w:val="18"/>
      </w:rPr>
    </w:pPr>
    <w:r w:rsidRPr="00702A97">
      <w:rPr>
        <w:rFonts w:ascii="Arial" w:hAnsi="Arial" w:cs="Arial"/>
        <w:sz w:val="18"/>
        <w:szCs w:val="18"/>
      </w:rPr>
      <w:t>Third Party Liability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B62B5" w14:textId="77777777" w:rsidR="00992D2A" w:rsidRDefault="00992D2A" w:rsidP="00BA2C3C">
      <w:pPr>
        <w:spacing w:after="0" w:line="240" w:lineRule="auto"/>
      </w:pPr>
      <w:r>
        <w:separator/>
      </w:r>
    </w:p>
  </w:footnote>
  <w:footnote w:type="continuationSeparator" w:id="0">
    <w:p w14:paraId="492E83B8" w14:textId="77777777" w:rsidR="00992D2A" w:rsidRDefault="00992D2A" w:rsidP="00BA2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C3C"/>
    <w:rsid w:val="0001233F"/>
    <w:rsid w:val="00144D6F"/>
    <w:rsid w:val="0015512B"/>
    <w:rsid w:val="001631D1"/>
    <w:rsid w:val="002166A5"/>
    <w:rsid w:val="00254B1F"/>
    <w:rsid w:val="003F44A9"/>
    <w:rsid w:val="00463062"/>
    <w:rsid w:val="004C4355"/>
    <w:rsid w:val="00544F5D"/>
    <w:rsid w:val="00567454"/>
    <w:rsid w:val="005B35D8"/>
    <w:rsid w:val="005D7DCD"/>
    <w:rsid w:val="005E0E1C"/>
    <w:rsid w:val="006954CC"/>
    <w:rsid w:val="00695BDE"/>
    <w:rsid w:val="006A37D5"/>
    <w:rsid w:val="006B3F12"/>
    <w:rsid w:val="006E3BBC"/>
    <w:rsid w:val="00702A97"/>
    <w:rsid w:val="00714714"/>
    <w:rsid w:val="007249AF"/>
    <w:rsid w:val="007A2173"/>
    <w:rsid w:val="00847B35"/>
    <w:rsid w:val="008518F8"/>
    <w:rsid w:val="0095044D"/>
    <w:rsid w:val="00992D2A"/>
    <w:rsid w:val="009B38A3"/>
    <w:rsid w:val="009E15C8"/>
    <w:rsid w:val="009F0F9E"/>
    <w:rsid w:val="009F4642"/>
    <w:rsid w:val="00AF61C8"/>
    <w:rsid w:val="00B56237"/>
    <w:rsid w:val="00BA2C3C"/>
    <w:rsid w:val="00C43FE0"/>
    <w:rsid w:val="00C44E54"/>
    <w:rsid w:val="00CD302E"/>
    <w:rsid w:val="00D269AD"/>
    <w:rsid w:val="00EF37CB"/>
    <w:rsid w:val="00F25421"/>
    <w:rsid w:val="00F4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1C6BF"/>
  <w15:chartTrackingRefBased/>
  <w15:docId w15:val="{9A110C22-1AE5-47A4-BF7D-F0EB3DFC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C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2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C3C"/>
  </w:style>
  <w:style w:type="paragraph" w:styleId="Footer">
    <w:name w:val="footer"/>
    <w:basedOn w:val="Normal"/>
    <w:link w:val="FooterChar"/>
    <w:uiPriority w:val="99"/>
    <w:unhideWhenUsed/>
    <w:rsid w:val="00BA2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C3C"/>
  </w:style>
  <w:style w:type="paragraph" w:styleId="NormalWeb">
    <w:name w:val="Normal (Web)"/>
    <w:basedOn w:val="Normal"/>
    <w:uiPriority w:val="99"/>
    <w:semiHidden/>
    <w:unhideWhenUsed/>
    <w:rsid w:val="00C44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8BC047D846D409F785467E1CFE01A" ma:contentTypeVersion="4" ma:contentTypeDescription="Create a new document." ma:contentTypeScope="" ma:versionID="1e0ce218a016d8b954cf09f4c6f16819">
  <xsd:schema xmlns:xsd="http://www.w3.org/2001/XMLSchema" xmlns:xs="http://www.w3.org/2001/XMLSchema" xmlns:p="http://schemas.microsoft.com/office/2006/metadata/properties" xmlns:ns2="f49baf01-30c4-4578-bbe1-76bc2513c805" xmlns:ns3="02005a1b-e1ec-4870-a1b1-a07b2242f067" targetNamespace="http://schemas.microsoft.com/office/2006/metadata/properties" ma:root="true" ma:fieldsID="615d5fbea54cf6e10783add94bef072e" ns2:_="" ns3:_="">
    <xsd:import namespace="f49baf01-30c4-4578-bbe1-76bc2513c805"/>
    <xsd:import namespace="02005a1b-e1ec-4870-a1b1-a07b2242f0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baf01-30c4-4578-bbe1-76bc2513c8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05a1b-e1ec-4870-a1b1-a07b2242f0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62A6C2-EECC-4619-B7C2-BC7C409F0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98B7E-D902-4405-8D80-2E562C1D0F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610AD8-F236-427C-8AF4-4F96C3AC5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baf01-30c4-4578-bbe1-76bc2513c805"/>
    <ds:schemaRef ds:uri="02005a1b-e1ec-4870-a1b1-a07b2242f0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Czarina</dc:creator>
  <cp:keywords/>
  <dc:description/>
  <cp:lastModifiedBy>Virginia Catherine Cushing</cp:lastModifiedBy>
  <cp:revision>2</cp:revision>
  <dcterms:created xsi:type="dcterms:W3CDTF">2020-11-09T13:09:00Z</dcterms:created>
  <dcterms:modified xsi:type="dcterms:W3CDTF">2020-11-09T13:09:00Z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0x010100ED28BC047D846D409F785467E1CFE01A</vt:lpwstr>
  </property>
</Properties>
</file>